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721366A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57398B">
        <w:rPr>
          <w:rFonts w:ascii="Bookman Old Style" w:hAnsi="Bookman Old Style" w:cs="Microsoft Uighur"/>
        </w:rPr>
        <w:t>June 10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5599229" w14:textId="3F7DC083" w:rsidR="006C3997" w:rsidRPr="00E42077" w:rsidRDefault="00E42077" w:rsidP="00E42077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Outdoor Wood Burning Ordinance</w:t>
      </w: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520932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BB85AE" w14:textId="77777777" w:rsidR="00D3210F" w:rsidRDefault="00D3210F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4622F47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</w:t>
      </w:r>
      <w:r w:rsidR="0057398B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</w:t>
      </w:r>
      <w:r w:rsidR="0057398B">
        <w:rPr>
          <w:rFonts w:ascii="Bookman Old Style" w:hAnsi="Bookman Old Style" w:cs="Microsoft Uighur"/>
        </w:rPr>
        <w:t>Needs signed</w:t>
      </w:r>
    </w:p>
    <w:p w14:paraId="4072616D" w14:textId="203146CB" w:rsidR="0032660E" w:rsidRDefault="006C3997" w:rsidP="0057398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B57E856" w14:textId="77777777" w:rsidR="00274AC0" w:rsidRPr="0013216F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11B94B" w14:textId="2784BA5E" w:rsidR="00EC06A3" w:rsidRPr="00E42077" w:rsidRDefault="00673764" w:rsidP="00E42077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Bookman Old Style" w:hAnsi="Bookman Old Style" w:cs="Microsoft Uighur"/>
        </w:rPr>
      </w:pPr>
      <w:proofErr w:type="spellStart"/>
      <w:r w:rsidRPr="00E42077">
        <w:rPr>
          <w:rFonts w:ascii="Bookman Old Style" w:hAnsi="Bookman Old Style" w:cs="Microsoft Uighur"/>
        </w:rPr>
        <w:t>Rangdeep</w:t>
      </w:r>
      <w:proofErr w:type="spellEnd"/>
    </w:p>
    <w:p w14:paraId="15B332D6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7AA150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44D4290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5FE5DDA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8525AC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7CD22C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2769AC" w14:textId="4E6229B2" w:rsidR="00055F96" w:rsidRPr="00055F96" w:rsidRDefault="00055F96" w:rsidP="00055F96">
      <w:pPr>
        <w:pStyle w:val="ListParagraph"/>
        <w:numPr>
          <w:ilvl w:val="0"/>
          <w:numId w:val="1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</w:p>
    <w:p w14:paraId="61F66E3D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D1833D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BF2EAE" w14:textId="77777777" w:rsid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D6D031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595E7" w14:textId="77777777" w:rsidR="00E42077" w:rsidRDefault="00E42077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7808641" w14:textId="77777777" w:rsidR="00055F96" w:rsidRPr="00055F96" w:rsidRDefault="00055F96" w:rsidP="00055F9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8E7019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44B06E9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2FDD77" w14:textId="547EAFB5" w:rsidR="001E550A" w:rsidRDefault="001E550A" w:rsidP="009610C2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Fisher Subdivision Plans</w:t>
      </w:r>
    </w:p>
    <w:p w14:paraId="440BB842" w14:textId="77777777" w:rsidR="001E550A" w:rsidRDefault="001E550A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F403C52" w14:textId="77777777" w:rsidR="001E550A" w:rsidRDefault="001E550A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527D60A" w14:textId="77777777" w:rsidR="002C11A6" w:rsidRDefault="002C11A6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8FE8665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7B7DEE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3AA626D" w14:textId="3D7B4A30" w:rsidR="004666C2" w:rsidRPr="004666C2" w:rsidRDefault="002C11A6" w:rsidP="004666C2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Montgomery </w:t>
      </w:r>
      <w:r w:rsidR="004666C2">
        <w:rPr>
          <w:rFonts w:ascii="Bookman Old Style" w:hAnsi="Bookman Old Style" w:cs="Microsoft Uighur"/>
        </w:rPr>
        <w:t xml:space="preserve">Food Pantry </w:t>
      </w:r>
    </w:p>
    <w:p w14:paraId="1BE22F49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96D0D7A" w14:textId="77777777" w:rsidR="004666C2" w:rsidRDefault="004666C2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8E15775" w14:textId="77777777" w:rsidR="002C11A6" w:rsidRDefault="002C11A6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4CDFE40" w14:textId="2F4B7E5D" w:rsidR="00C55070" w:rsidRPr="009610C2" w:rsidRDefault="00C55070" w:rsidP="007D46D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85F13B7" w14:textId="0A3167E1" w:rsidR="00AC1D3B" w:rsidRDefault="00C91C7E" w:rsidP="00C91C7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PLGIT</w:t>
      </w:r>
    </w:p>
    <w:p w14:paraId="33FBD2E2" w14:textId="0A86BFB7" w:rsidR="00C91C7E" w:rsidRDefault="00197312" w:rsidP="00C91C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97312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00D0EC18" w14:textId="77777777" w:rsidR="00C91C7E" w:rsidRDefault="00C91C7E" w:rsidP="00C91C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98F9EE" w14:textId="77777777" w:rsidR="00C071BC" w:rsidRDefault="00C071BC" w:rsidP="00C91C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3E11B5D" w14:textId="77777777" w:rsidR="00C071BC" w:rsidRDefault="00C071BC" w:rsidP="00C91C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5BBF7C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049494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957608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3DAA61F7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03CC4">
        <w:rPr>
          <w:rFonts w:ascii="Bookman Old Style" w:hAnsi="Bookman Old Style" w:cs="Microsoft Uighur"/>
        </w:rPr>
        <w:t xml:space="preserve"> </w:t>
      </w:r>
      <w:r w:rsidR="0057398B">
        <w:rPr>
          <w:rFonts w:ascii="Bookman Old Style" w:hAnsi="Bookman Old Style" w:cs="Microsoft Uighur"/>
        </w:rPr>
        <w:t xml:space="preserve"> </w:t>
      </w:r>
      <w:proofErr w:type="gramStart"/>
      <w:r w:rsidR="0000059E">
        <w:rPr>
          <w:rFonts w:ascii="Bookman Old Style" w:hAnsi="Bookman Old Style" w:cs="Microsoft Uighur"/>
        </w:rPr>
        <w:t>29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proofErr w:type="gramEnd"/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00059E">
        <w:rPr>
          <w:rFonts w:ascii="Bookman Old Style" w:hAnsi="Bookman Old Style" w:cs="Microsoft Uighur"/>
        </w:rPr>
        <w:t>31,399.33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18B5081B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</w:t>
      </w:r>
      <w:r w:rsidR="00B30740">
        <w:rPr>
          <w:rFonts w:ascii="Bookman Old Style" w:hAnsi="Bookman Old Style" w:cs="Microsoft Uighur"/>
        </w:rPr>
        <w:t>276.33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4E931EE0" w14:textId="77777777" w:rsidR="00DA50CC" w:rsidRDefault="00DA50CC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</w:t>
      </w:r>
      <w:r>
        <w:rPr>
          <w:rFonts w:ascii="Bookman Old Style" w:hAnsi="Bookman Old Style" w:cs="Microsoft Uighur"/>
        </w:rPr>
        <w:tab/>
        <w:t xml:space="preserve">        1    Check</w:t>
      </w:r>
      <w:r>
        <w:rPr>
          <w:rFonts w:ascii="Bookman Old Style" w:hAnsi="Bookman Old Style" w:cs="Microsoft Uighur"/>
        </w:rPr>
        <w:tab/>
      </w:r>
      <w:proofErr w:type="gramStart"/>
      <w:r>
        <w:rPr>
          <w:rFonts w:ascii="Bookman Old Style" w:hAnsi="Bookman Old Style" w:cs="Microsoft Uighur"/>
        </w:rPr>
        <w:t>$  10,000.00</w:t>
      </w:r>
      <w:proofErr w:type="gramEnd"/>
    </w:p>
    <w:p w14:paraId="56B5BD7F" w14:textId="0DE9F3B2" w:rsidR="00541B83" w:rsidRDefault="00DA50CC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(Eagle Grange #1)</w:t>
      </w:r>
      <w:r w:rsidR="0003475F"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Pr="0057398B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946850F" w14:textId="77777777" w:rsidR="00E42077" w:rsidRPr="0057398B" w:rsidRDefault="00E4207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18985740" w14:textId="35CFCCFD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7608B4B7" w14:textId="77777777" w:rsidR="002140E8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783644" w14:textId="77777777" w:rsidR="0084761E" w:rsidRPr="0057398B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51B71C12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E669A50" w14:textId="41F26503" w:rsidR="00A84493" w:rsidRPr="0057398B" w:rsidRDefault="00A8449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Session:</w:t>
      </w:r>
    </w:p>
    <w:sectPr w:rsidR="00A84493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3"/>
  </w:num>
  <w:num w:numId="2" w16cid:durableId="40180408">
    <w:abstractNumId w:val="5"/>
  </w:num>
  <w:num w:numId="3" w16cid:durableId="372850326">
    <w:abstractNumId w:val="8"/>
  </w:num>
  <w:num w:numId="4" w16cid:durableId="501821099">
    <w:abstractNumId w:val="4"/>
  </w:num>
  <w:num w:numId="5" w16cid:durableId="1900700991">
    <w:abstractNumId w:val="1"/>
  </w:num>
  <w:num w:numId="6" w16cid:durableId="392041275">
    <w:abstractNumId w:val="9"/>
  </w:num>
  <w:num w:numId="7" w16cid:durableId="437453075">
    <w:abstractNumId w:val="0"/>
  </w:num>
  <w:num w:numId="8" w16cid:durableId="176313746">
    <w:abstractNumId w:val="6"/>
  </w:num>
  <w:num w:numId="9" w16cid:durableId="1647733657">
    <w:abstractNumId w:val="10"/>
  </w:num>
  <w:num w:numId="10" w16cid:durableId="304547032">
    <w:abstractNumId w:val="11"/>
  </w:num>
  <w:num w:numId="11" w16cid:durableId="109401113">
    <w:abstractNumId w:val="7"/>
  </w:num>
  <w:num w:numId="12" w16cid:durableId="18360656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550A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38B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16E0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3B76"/>
    <w:rsid w:val="00756AB6"/>
    <w:rsid w:val="0075782A"/>
    <w:rsid w:val="00762914"/>
    <w:rsid w:val="00763FF1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026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1D3B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609D2"/>
    <w:rsid w:val="00E60D29"/>
    <w:rsid w:val="00E61B23"/>
    <w:rsid w:val="00E63366"/>
    <w:rsid w:val="00E63707"/>
    <w:rsid w:val="00E66270"/>
    <w:rsid w:val="00E70AFB"/>
    <w:rsid w:val="00E733B2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267"/>
    <w:rsid w:val="00F71652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425</cp:revision>
  <cp:lastPrinted>2024-05-10T13:11:00Z</cp:lastPrinted>
  <dcterms:created xsi:type="dcterms:W3CDTF">2014-04-14T19:51:00Z</dcterms:created>
  <dcterms:modified xsi:type="dcterms:W3CDTF">2024-06-07T18:28:00Z</dcterms:modified>
</cp:coreProperties>
</file>